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63" w:rsidRDefault="00421763">
      <w:pPr>
        <w:rPr>
          <w:rtl/>
          <w:lang w:bidi="ar-DZ"/>
        </w:rPr>
      </w:pPr>
    </w:p>
    <w:p w:rsidR="00AB693B" w:rsidRPr="00A90FDE" w:rsidRDefault="00AB693B">
      <w:pPr>
        <w:rPr>
          <w:b/>
          <w:bCs/>
          <w:sz w:val="44"/>
          <w:szCs w:val="44"/>
          <w:rtl/>
          <w:lang w:bidi="ar-DZ"/>
        </w:rPr>
      </w:pPr>
    </w:p>
    <w:p w:rsidR="00A90FDE" w:rsidRPr="00A90FDE" w:rsidRDefault="00A90FDE" w:rsidP="00A90FDE">
      <w:pPr>
        <w:pStyle w:val="Paragraphedeliste"/>
        <w:spacing w:line="480" w:lineRule="auto"/>
        <w:ind w:left="2124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A90FDE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جامعة الشهيد مصطفى بن </w:t>
      </w:r>
      <w:proofErr w:type="spellStart"/>
      <w:r w:rsidRPr="00A90FDE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بو</w:t>
      </w:r>
      <w:proofErr w:type="spellEnd"/>
      <w:r w:rsidRPr="00A90FDE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العيد </w:t>
      </w:r>
      <w:proofErr w:type="spellStart"/>
      <w:r w:rsidRPr="00A90FDE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–</w:t>
      </w:r>
      <w:proofErr w:type="spellEnd"/>
      <w:r w:rsidRPr="00A90FDE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A90FDE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باتنة</w:t>
      </w:r>
      <w:proofErr w:type="spellEnd"/>
      <w:r w:rsidRPr="00A90FD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2</w:t>
      </w:r>
    </w:p>
    <w:p w:rsidR="00A90FDE" w:rsidRPr="00A90FDE" w:rsidRDefault="00A90FDE" w:rsidP="00A90FDE">
      <w:pPr>
        <w:pStyle w:val="Paragraphedeliste"/>
        <w:spacing w:line="48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A90FDE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معهد علوم وتقنيات النشاطات البدنية والرياضية</w:t>
      </w:r>
    </w:p>
    <w:p w:rsidR="00A90FDE" w:rsidRPr="00A90FDE" w:rsidRDefault="00AA3C15" w:rsidP="00A90FDE">
      <w:pPr>
        <w:pStyle w:val="Paragraphedeliste"/>
        <w:spacing w:line="48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ملخص </w:t>
      </w:r>
      <w:r w:rsidR="00A90FDE" w:rsidRPr="00A90FDE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محاضرات </w:t>
      </w:r>
      <w:proofErr w:type="gramStart"/>
      <w:r w:rsidR="00A90FDE" w:rsidRPr="00A90FDE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مقياس  </w:t>
      </w:r>
      <w:proofErr w:type="spellStart"/>
      <w:r w:rsidR="00A90FDE" w:rsidRPr="00A90FDE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:</w:t>
      </w:r>
      <w:proofErr w:type="spellEnd"/>
      <w:proofErr w:type="gramEnd"/>
      <w:r w:rsidR="00A90FDE" w:rsidRPr="00A90FDE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="00A90FDE" w:rsidRPr="00A90FDE">
        <w:rPr>
          <w:rFonts w:hint="cs"/>
          <w:b/>
          <w:bCs/>
          <w:sz w:val="40"/>
          <w:szCs w:val="40"/>
          <w:rtl/>
          <w:lang w:bidi="ar-DZ"/>
        </w:rPr>
        <w:t>أدوات ملاحظة التدريس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</w:t>
      </w:r>
    </w:p>
    <w:p w:rsidR="00A90FDE" w:rsidRPr="00A90FDE" w:rsidRDefault="00A90FDE" w:rsidP="00A90FD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A90FDE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المستوى </w:t>
      </w:r>
      <w:proofErr w:type="spellStart"/>
      <w:r w:rsidRPr="00A90FDE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:</w:t>
      </w:r>
      <w:proofErr w:type="spellEnd"/>
      <w:r w:rsidRPr="00A90FDE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السنة الأولى </w:t>
      </w:r>
      <w:proofErr w:type="spellStart"/>
      <w:r w:rsidRPr="00A90FDE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ماستر</w:t>
      </w:r>
      <w:proofErr w:type="spellEnd"/>
      <w:r w:rsidRPr="00A90FDE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تربوي</w:t>
      </w:r>
    </w:p>
    <w:p w:rsidR="00A90FDE" w:rsidRPr="00A90FDE" w:rsidRDefault="00A90FDE" w:rsidP="00A90FDE">
      <w:pPr>
        <w:jc w:val="center"/>
        <w:rPr>
          <w:b/>
          <w:bCs/>
          <w:sz w:val="40"/>
          <w:szCs w:val="40"/>
          <w:rtl/>
          <w:lang w:bidi="ar-DZ"/>
        </w:rPr>
      </w:pPr>
      <w:r w:rsidRPr="00A90FDE">
        <w:rPr>
          <w:rFonts w:hint="cs"/>
          <w:b/>
          <w:bCs/>
          <w:sz w:val="40"/>
          <w:szCs w:val="40"/>
          <w:rtl/>
          <w:lang w:bidi="ar-DZ"/>
        </w:rPr>
        <w:t xml:space="preserve"> السنة </w:t>
      </w:r>
      <w:proofErr w:type="gramStart"/>
      <w:r w:rsidRPr="00A90FDE">
        <w:rPr>
          <w:rFonts w:hint="cs"/>
          <w:b/>
          <w:bCs/>
          <w:sz w:val="40"/>
          <w:szCs w:val="40"/>
          <w:rtl/>
          <w:lang w:bidi="ar-DZ"/>
        </w:rPr>
        <w:t xml:space="preserve">الجامعية </w:t>
      </w:r>
      <w:proofErr w:type="spellStart"/>
      <w:r w:rsidRPr="00A90FDE">
        <w:rPr>
          <w:rFonts w:hint="cs"/>
          <w:b/>
          <w:bCs/>
          <w:sz w:val="40"/>
          <w:szCs w:val="40"/>
          <w:rtl/>
          <w:lang w:bidi="ar-DZ"/>
        </w:rPr>
        <w:t>:</w:t>
      </w:r>
      <w:proofErr w:type="spellEnd"/>
      <w:proofErr w:type="gramEnd"/>
      <w:r w:rsidRPr="00A90FDE">
        <w:rPr>
          <w:rFonts w:hint="cs"/>
          <w:b/>
          <w:bCs/>
          <w:sz w:val="40"/>
          <w:szCs w:val="40"/>
          <w:rtl/>
          <w:lang w:bidi="ar-DZ"/>
        </w:rPr>
        <w:t xml:space="preserve">   2022 </w:t>
      </w:r>
      <w:proofErr w:type="spellStart"/>
      <w:r w:rsidRPr="00A90FDE">
        <w:rPr>
          <w:rFonts w:hint="cs"/>
          <w:b/>
          <w:bCs/>
          <w:sz w:val="40"/>
          <w:szCs w:val="40"/>
          <w:rtl/>
          <w:lang w:bidi="ar-DZ"/>
        </w:rPr>
        <w:t>/</w:t>
      </w:r>
      <w:proofErr w:type="spellEnd"/>
      <w:r w:rsidRPr="00A90FDE">
        <w:rPr>
          <w:rFonts w:hint="cs"/>
          <w:b/>
          <w:bCs/>
          <w:sz w:val="40"/>
          <w:szCs w:val="40"/>
          <w:rtl/>
          <w:lang w:bidi="ar-DZ"/>
        </w:rPr>
        <w:t xml:space="preserve"> 2023</w:t>
      </w:r>
    </w:p>
    <w:p w:rsidR="00A90FDE" w:rsidRPr="00A90FDE" w:rsidRDefault="00A90FDE" w:rsidP="00A90FDE">
      <w:pPr>
        <w:pStyle w:val="Paragraphedeliste"/>
        <w:spacing w:line="48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A90FDE" w:rsidRDefault="00A90FDE" w:rsidP="00A90FDE">
      <w:pPr>
        <w:pStyle w:val="Paragraphedeliste"/>
        <w:spacing w:line="48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gramStart"/>
      <w:r w:rsidRPr="00A90FDE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الأستاذ :</w:t>
      </w:r>
      <w:proofErr w:type="gramEnd"/>
      <w:r w:rsidRPr="00A90FDE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قادري الحاج</w:t>
      </w:r>
      <w:r w:rsidRPr="00A90FD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  </w:t>
      </w:r>
    </w:p>
    <w:p w:rsidR="00A90FDE" w:rsidRDefault="00A90FDE" w:rsidP="00A90FDE">
      <w:pPr>
        <w:pStyle w:val="Paragraphedeliste"/>
        <w:spacing w:line="48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A90FDE" w:rsidRDefault="00A90FDE" w:rsidP="00A90FDE">
      <w:pPr>
        <w:pStyle w:val="Paragraphedeliste"/>
        <w:spacing w:line="48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A90FDE" w:rsidRDefault="00A90FDE" w:rsidP="00A90FDE">
      <w:pPr>
        <w:pStyle w:val="Paragraphedeliste"/>
        <w:spacing w:line="48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A90FDE" w:rsidRDefault="00A90FDE" w:rsidP="00782562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p w:rsidR="00782562" w:rsidRDefault="00782562" w:rsidP="00782562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5A7DDC" w:rsidRPr="00782562" w:rsidRDefault="005A7DDC" w:rsidP="005A7DD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proofErr w:type="gramStart"/>
      <w:r w:rsidRPr="0078256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المحاضرة </w:t>
      </w:r>
      <w:r w:rsidR="000B1CDD" w:rsidRPr="0078256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الأولى</w:t>
      </w:r>
      <w:proofErr w:type="gramEnd"/>
      <w:r w:rsidR="000B1CDD" w:rsidRPr="0078256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: الملاحظة </w:t>
      </w:r>
    </w:p>
    <w:p w:rsidR="000B1CDD" w:rsidRPr="00366EB5" w:rsidRDefault="001602B9" w:rsidP="002E3A4A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66E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</w:t>
      </w: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_ </w:t>
      </w:r>
      <w:r w:rsidR="000B1CDD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مفهوم </w:t>
      </w:r>
      <w:proofErr w:type="gramStart"/>
      <w:r w:rsidR="000B1CDD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الملاحظة </w:t>
      </w:r>
      <w:r w:rsidR="000B1CDD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gramEnd"/>
      <w:r w:rsidR="000B1CDD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الملاحظة هي إحدى أدوات جمع البيانات في البحوث الميدانية</w:t>
      </w:r>
      <w:r w:rsidR="002E3A4A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0B1CDD" w:rsidRPr="00366EB5" w:rsidRDefault="000B1CDD" w:rsidP="005A7DDC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هي أداة من أدوات البحث العلمي لجمع البيانات التي تمكّن الباحث من الإجابة على التساؤلات </w:t>
      </w:r>
      <w:proofErr w:type="gram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المطروحة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602B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والتحقق من الفرضيات . </w:t>
      </w:r>
    </w:p>
    <w:p w:rsidR="001602B9" w:rsidRPr="00366EB5" w:rsidRDefault="001602B9" w:rsidP="005A7DDC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تعني الملاحظة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الإنتباه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المقص</w:t>
      </w:r>
      <w:r w:rsidR="002E3A4A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ود الموجّه نحو سلوك معيّن فردي أ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جماعي ومتابعته ورصد التغيّرات الحاصلة لغرض الوصف والتحليل والتقويم . </w:t>
      </w:r>
    </w:p>
    <w:p w:rsidR="002E3A4A" w:rsidRPr="00366EB5" w:rsidRDefault="002E3A4A" w:rsidP="007E5730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وتعتبر الملاحظة</w:t>
      </w:r>
      <w:r w:rsidR="007E573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المباشرة بالنسبة للمتعلّمين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أول مستوى في تكوين المهارات </w:t>
      </w:r>
      <w:proofErr w:type="gram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لد</w:t>
      </w:r>
      <w:r w:rsidR="007E573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يهم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73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وعي بما يحدث حولهم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بما يعرض أمامهم . </w:t>
      </w:r>
    </w:p>
    <w:p w:rsidR="002E3A4A" w:rsidRPr="00366EB5" w:rsidRDefault="002E3A4A" w:rsidP="00AA3C15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ولا تقتصر الملاحظة على النظر السطحي فقط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بل تتعداه إلى استخدام </w:t>
      </w:r>
      <w:r w:rsidR="007E573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الحواس </w:t>
      </w:r>
      <w:proofErr w:type="spellStart"/>
      <w:r w:rsidR="007E573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7E573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ممّا يؤدّي إلى إدراك تفاصيل ودقائق الأحداث والأفعال سواء من حيث الكمّ أو الكيف أو الإجراءات  .</w:t>
      </w:r>
    </w:p>
    <w:p w:rsidR="001236A8" w:rsidRPr="00366EB5" w:rsidRDefault="001602B9" w:rsidP="001236A8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 ويطلق مصطلح الملاحظة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البيداغوجية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متابعة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مايجري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تفاعلات وتصرّفات داخل حجرة الدرس بغرض تحسين عملية التدريس والرفع من مستوى التحصيل الدراسي . </w:t>
      </w:r>
    </w:p>
    <w:p w:rsidR="001236A8" w:rsidRPr="00366EB5" w:rsidRDefault="001236A8" w:rsidP="00782562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كما تعرّف الملاحظة الصفّية بأنّها نشاط يقوم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المشرف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المدير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المعلّم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أستاذ زميل لمراقبة</w:t>
      </w:r>
      <w:r w:rsidR="00782562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وتسجيل كل ما يجري خلال الدرس .</w:t>
      </w:r>
    </w:p>
    <w:p w:rsidR="001236A8" w:rsidRPr="00366EB5" w:rsidRDefault="001236A8" w:rsidP="007E5730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وتعني كل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مايتم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تسجيله داخل حجرة الدرس</w:t>
      </w:r>
      <w:r w:rsidR="007E573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حول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73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معلّم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73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متعلّم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73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محتوى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73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طرق و</w:t>
      </w:r>
      <w:r w:rsidR="007E573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أساليب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73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أهداف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573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تفاعلات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لغرض تقييم العملية التعليمية </w:t>
      </w:r>
      <w:r w:rsidR="007E573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ككلّ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ومدى تحقيق الأهداف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البيداغوجية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المنتظرة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1236A8" w:rsidRPr="00366EB5" w:rsidRDefault="00257943" w:rsidP="00257943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وتعرّف بأنّها نشاط يقوم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غالبا المشرف التربوي لرصد سلوك المدرّس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والمتمدرسين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الفصل الدراسي ووصفه وتسجيله بموضوعية ودقّة بعيدا عن العشوائية</w:t>
      </w:r>
      <w:r w:rsidR="007E573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والعاطفة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82562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366EB5" w:rsidRPr="00366EB5" w:rsidRDefault="00366EB5" w:rsidP="00257943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66EB5" w:rsidRPr="00366EB5" w:rsidRDefault="00366EB5" w:rsidP="00257943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66EB5" w:rsidRPr="00366EB5" w:rsidRDefault="00366EB5" w:rsidP="00257943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91713" w:rsidRPr="00366EB5" w:rsidRDefault="001236A8" w:rsidP="00D568B3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="001602B9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spellEnd"/>
      <w:r w:rsidR="001602B9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شروط الملاحظة </w:t>
      </w:r>
      <w:proofErr w:type="spellStart"/>
      <w:r w:rsidR="001602B9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="001602B9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1602B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تتطلّب الملاحظة الجيّدة مجموعة من الشروط </w:t>
      </w:r>
      <w:r w:rsidR="0079171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نلخّصها فيما يلي _ </w:t>
      </w:r>
      <w:r w:rsidR="00F5480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F5480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الإنتباه</w:t>
      </w:r>
      <w:proofErr w:type="spellEnd"/>
      <w:r w:rsidR="00F5480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F5480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F5480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الحضور الذهني </w:t>
      </w:r>
      <w:proofErr w:type="spellStart"/>
      <w:r w:rsidR="00F5480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والي</w:t>
      </w:r>
      <w:r w:rsidR="0079171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قضة</w:t>
      </w:r>
      <w:proofErr w:type="spellEnd"/>
      <w:r w:rsidR="0079171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والتركيز وسرعة اتخاذ القرار .</w:t>
      </w:r>
    </w:p>
    <w:p w:rsidR="00F5480B" w:rsidRPr="00366EB5" w:rsidRDefault="00791713" w:rsidP="00D568B3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التموقع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الجيّد للملاحظ </w:t>
      </w:r>
      <w:proofErr w:type="spell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إختيار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المكان المناسب للتمكّن من متابعة كل ما يجري </w:t>
      </w:r>
      <w:r w:rsidR="00D568B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</w:p>
    <w:p w:rsidR="00D568B3" w:rsidRPr="00366EB5" w:rsidRDefault="00D568B3" w:rsidP="002E3A4A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خلو الملاحظ من الحالات المرضية التي تعيق عملية </w:t>
      </w:r>
      <w:proofErr w:type="gram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الملاحظة .</w:t>
      </w:r>
      <w:proofErr w:type="gramEnd"/>
    </w:p>
    <w:p w:rsidR="00791713" w:rsidRPr="00366EB5" w:rsidRDefault="00791713" w:rsidP="00D568B3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_ دقة وسلامة الحواس خاصّة السمع والبصر</w:t>
      </w:r>
      <w:r w:rsidR="00F5480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لارتباطهما بشكل مباشر </w:t>
      </w:r>
      <w:proofErr w:type="gramStart"/>
      <w:r w:rsidR="00F5480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بالملاحظة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791713" w:rsidRPr="00366EB5" w:rsidRDefault="00791713" w:rsidP="00D568B3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_ القدرة على التفسير و التحليل</w:t>
      </w:r>
      <w:r w:rsidR="00F5480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لكلّ الأحداث والتفاعلات والتصرّفات </w:t>
      </w:r>
      <w:proofErr w:type="spellStart"/>
      <w:r w:rsidR="00F5480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والسلوكات</w:t>
      </w:r>
      <w:proofErr w:type="spellEnd"/>
      <w:r w:rsidR="00F5480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الواقعة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791713" w:rsidRPr="00366EB5" w:rsidRDefault="00791713" w:rsidP="00D568B3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الموضوعية : التخلّص من الذاتية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والإنحياز</w:t>
      </w:r>
      <w:proofErr w:type="spellEnd"/>
      <w:r w:rsidR="00D568B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والعاطفة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F5480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r w:rsidR="00F5480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F5480B" w:rsidRPr="00366EB5" w:rsidRDefault="00F5480B" w:rsidP="00D568B3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الإتزان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الإنفعالي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تفادي كل أسباب القلق والتوتّر</w:t>
      </w:r>
      <w:r w:rsidR="00D568B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والإضطراب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التي تؤّثر سلبا على التركيز والحضور الذهني . </w:t>
      </w:r>
    </w:p>
    <w:p w:rsidR="00F5480B" w:rsidRPr="00366EB5" w:rsidRDefault="00F5480B" w:rsidP="00D568B3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_  تحضير</w:t>
      </w:r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ضبط الوسائل اللازمة لعملية الملاحظة والفريق المساعد إذا تطلّب الأمر ذلك  . </w:t>
      </w:r>
    </w:p>
    <w:p w:rsidR="00F5480B" w:rsidRPr="00366EB5" w:rsidRDefault="00F5480B" w:rsidP="00D568B3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ختيار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الأمثل للزمن المناسب لبدء عملية للملاحظة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بعد 5 إلى 10 دقائق من انطلاق الدرس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 </w:t>
      </w:r>
    </w:p>
    <w:p w:rsidR="00F5480B" w:rsidRPr="00366EB5" w:rsidRDefault="00D568B3" w:rsidP="00D568B3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3_ أنواع </w:t>
      </w:r>
      <w:proofErr w:type="gram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الملاحظة :</w:t>
      </w:r>
      <w:proofErr w:type="gramEnd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D568B3" w:rsidRPr="00366EB5" w:rsidRDefault="00CB7172" w:rsidP="00257943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_ </w:t>
      </w:r>
      <w:r w:rsidR="00D568B3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الملاحظة </w:t>
      </w:r>
      <w:r w:rsidR="00257943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الصفية </w:t>
      </w:r>
      <w:proofErr w:type="gramStart"/>
      <w:r w:rsidR="00257943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الشاملة</w:t>
      </w:r>
      <w:r w:rsidR="0025794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  <w:proofErr w:type="gramEnd"/>
      <w:r w:rsidR="0025794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وتعني تسجيل كل ما يجري في الفصل الدراسي حسب ترتيبه الزمني </w:t>
      </w:r>
      <w:proofErr w:type="spellStart"/>
      <w:r w:rsidR="0025794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25794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وهذه النوع من الملاحظة  يفيد في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إعطاء صورة عامة عن أداء المعلّم من حيث قدرته على الربط بين عناصر التدريس . </w:t>
      </w:r>
    </w:p>
    <w:p w:rsidR="0063152D" w:rsidRPr="00366EB5" w:rsidRDefault="00CB7172" w:rsidP="00782562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_ الملاحظة الصفية </w:t>
      </w:r>
      <w:proofErr w:type="gram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المركّزة </w:t>
      </w:r>
      <w:proofErr w:type="spell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يقصد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التركيز على</w:t>
      </w:r>
      <w:r w:rsidR="0063152D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ملاحظة جوانب محددة دون غيرها . </w:t>
      </w:r>
    </w:p>
    <w:p w:rsidR="0063152D" w:rsidRPr="00366EB5" w:rsidRDefault="0063152D" w:rsidP="0063152D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_ الملاحظة </w:t>
      </w:r>
      <w:proofErr w:type="gram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البسيطة :</w:t>
      </w:r>
      <w:proofErr w:type="gramEnd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تحدث تلقائيا و لا تخضع للضبط العلمي الدقيق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استكشافية غالبا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وتتمّ بطريقتين : </w:t>
      </w:r>
    </w:p>
    <w:p w:rsidR="0063152D" w:rsidRPr="00366EB5" w:rsidRDefault="0063152D" w:rsidP="00972248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 _</w:t>
      </w:r>
      <w:r w:rsidR="00366EB5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الملاحظة بدون </w:t>
      </w: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مشاركة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تتم ّدون مشاركة ال</w:t>
      </w:r>
      <w:r w:rsidR="00366EB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ملاحظ أو الباحث في الموقف أو الأ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حداث الجارية تفاديا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للتاثير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سلوك وردود أفعال </w:t>
      </w:r>
      <w:r w:rsidR="000A4CE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الفئة المقصودة بالملاحظة كمثال </w:t>
      </w:r>
      <w:proofErr w:type="spellStart"/>
      <w:r w:rsidR="000A4CE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="000A4CE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حضور مدرّب</w:t>
      </w:r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طاقم ملاحظ</w:t>
      </w:r>
      <w:r w:rsidR="000A4CE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لمتابعة بعض اللاّعبين في مقاب</w:t>
      </w:r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0A4CE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 رياضية دون علمهم بحضوره</w:t>
      </w:r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تمكّنه</w:t>
      </w:r>
      <w:r w:rsidR="000A4CE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الوقوف على المستوى </w:t>
      </w:r>
      <w:proofErr w:type="spellStart"/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الحقيقي</w:t>
      </w:r>
      <w:proofErr w:type="spellEnd"/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لكلّ لاعب دون تصنّع</w:t>
      </w:r>
      <w:proofErr w:type="spellStart"/>
      <w:r w:rsidR="000A4CE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="000A4CE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  </w:t>
      </w:r>
    </w:p>
    <w:p w:rsidR="0063152D" w:rsidRPr="00366EB5" w:rsidRDefault="0063152D" w:rsidP="00972248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 _</w:t>
      </w: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الملاحظة </w:t>
      </w:r>
      <w:r w:rsidR="000A4CE5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بال</w:t>
      </w: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مشاركة : </w:t>
      </w:r>
      <w:r w:rsidR="000A4CE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يقوم الملاحظ أو الباحث بمشاركة الفئة المقصودة بالملاحظة في نشاطهم ؛ويتعايش معهم </w:t>
      </w:r>
      <w:proofErr w:type="spellStart"/>
      <w:r w:rsidR="000A4CE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0A4CE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فهو جزء لا </w:t>
      </w:r>
      <w:proofErr w:type="spellStart"/>
      <w:r w:rsidR="000A4CE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يتجزّء</w:t>
      </w:r>
      <w:proofErr w:type="spellEnd"/>
      <w:r w:rsidR="000A4CE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المجموعة </w:t>
      </w:r>
      <w:proofErr w:type="spellStart"/>
      <w:r w:rsidR="000A4CE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0A4CE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دون إظهار أي تصرّف مخالف لها </w:t>
      </w:r>
      <w:proofErr w:type="spellStart"/>
      <w:r w:rsidR="000A4CE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0A4CE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تتميّز بالسرّية والحذر من الوقوع في أخطاء قد تكشف أمره ممّا سيعيق عملية الملاحظة . </w:t>
      </w:r>
      <w:proofErr w:type="spellStart"/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مثلا </w:t>
      </w:r>
      <w:proofErr w:type="spellStart"/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حضور مدرّب أو طاقم ملاحظ بشكل علني أو حضور مشرف تربوي خلال تنفيذ الدرس </w:t>
      </w:r>
      <w:proofErr w:type="spellStart"/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972248" w:rsidRPr="00366EB5" w:rsidRDefault="00782562" w:rsidP="000F2398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_</w:t>
      </w:r>
      <w:r w:rsidR="00972248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الملاحظة المنظّمة : </w:t>
      </w:r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تعرف بالملاحظة العلمية </w:t>
      </w:r>
      <w:proofErr w:type="spellStart"/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0F239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تتميّز بالدقّة</w:t>
      </w:r>
      <w:r w:rsidR="00C7265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رصد المعلومة </w:t>
      </w:r>
      <w:proofErr w:type="spellStart"/>
      <w:r w:rsidR="00C7265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C7265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F239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وتتطلّب الخبرة </w:t>
      </w:r>
      <w:proofErr w:type="spellStart"/>
      <w:r w:rsidR="000F239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والإختصاص</w:t>
      </w:r>
      <w:proofErr w:type="spellEnd"/>
      <w:r w:rsidR="000F239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proofErr w:type="spellStart"/>
      <w:r w:rsidR="000F239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0F239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يتمّ التحضير والتخطيط لها مسبقا بتحضير الظروف والوسائل الضرورية </w:t>
      </w:r>
      <w:proofErr w:type="spellStart"/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مثلا </w:t>
      </w:r>
      <w:proofErr w:type="spellStart"/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C7265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وسائل إلكترونية دقيقة </w:t>
      </w:r>
      <w:proofErr w:type="spellStart"/>
      <w:r w:rsidR="00C7265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C7265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كاميرات</w:t>
      </w:r>
      <w:r w:rsidR="000F239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0F239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0F239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سجلات </w:t>
      </w:r>
      <w:proofErr w:type="spellStart"/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استمارات </w:t>
      </w:r>
      <w:proofErr w:type="spellStart"/>
      <w:r w:rsidR="000F239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="000F239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</w:t>
      </w:r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F239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ضبط الزمن والمكان المناسبين لذلك </w:t>
      </w:r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</w:t>
      </w:r>
      <w:proofErr w:type="spellStart"/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إلخ</w:t>
      </w:r>
      <w:proofErr w:type="spellEnd"/>
      <w:r w:rsidR="0097224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 </w:t>
      </w:r>
    </w:p>
    <w:p w:rsidR="000F2398" w:rsidRPr="00366EB5" w:rsidRDefault="000F2398" w:rsidP="00972248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وتتضمّن نوعين :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0F2398" w:rsidRPr="00366EB5" w:rsidRDefault="000F2398" w:rsidP="00972248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 _ </w:t>
      </w: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الملاحظة المنظّمة </w:t>
      </w:r>
      <w:proofErr w:type="gram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بالمشاركة :</w:t>
      </w:r>
      <w:proofErr w:type="gramEnd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التقرب من الفئة المستهدفة والتعريف بالباحث الذي يوضح الغرض من تواجده معهم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وتهيئتهم لتقبّله والتفاعل معه إيجابيا . </w:t>
      </w:r>
    </w:p>
    <w:p w:rsidR="00283218" w:rsidRPr="00366EB5" w:rsidRDefault="000F2398" w:rsidP="00782562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 </w:t>
      </w:r>
      <w:proofErr w:type="spellStart"/>
      <w:r w:rsidRPr="00366EB5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proofErr w:type="spellEnd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الملاحظة المنظّمة بدون </w:t>
      </w:r>
      <w:proofErr w:type="gram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مشاركة :</w:t>
      </w:r>
      <w:proofErr w:type="gramEnd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متابعة الفئة المقصودة بالملاحظة من طرف الباحث أو المشرف دون علمهم بحضوره مماّ يجعلها أكثر صدقا بالنظر لغياب التصنّع في الموقف</w:t>
      </w:r>
      <w:r w:rsidR="00283218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والظهور على الحالة الطبيعية المعتادة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283218" w:rsidRPr="00366EB5" w:rsidRDefault="00283218" w:rsidP="00972248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4_ أهمية </w:t>
      </w:r>
      <w:proofErr w:type="gram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الملاحظة :</w:t>
      </w:r>
      <w:proofErr w:type="gramEnd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</w:p>
    <w:p w:rsidR="00283218" w:rsidRPr="00366EB5" w:rsidRDefault="00283218" w:rsidP="00972248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تسجيل ورصد السلوك وقت حدوثه </w:t>
      </w:r>
      <w:r w:rsidR="00553022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وبشكل </w:t>
      </w:r>
      <w:proofErr w:type="gramStart"/>
      <w:r w:rsidR="00553022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مباشر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283218" w:rsidRPr="00366EB5" w:rsidRDefault="00283218" w:rsidP="00972248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تكشف العوامل المباشرة  المؤثّرة على السلوك . </w:t>
      </w:r>
    </w:p>
    <w:p w:rsidR="00283218" w:rsidRPr="00366EB5" w:rsidRDefault="00283218" w:rsidP="00972248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أقل </w:t>
      </w:r>
      <w:proofErr w:type="gram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تكلفة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وتسمح بملاحظة عدد كبير من الأفراد في وقت واحد . </w:t>
      </w:r>
    </w:p>
    <w:p w:rsidR="00283218" w:rsidRPr="00366EB5" w:rsidRDefault="00283218" w:rsidP="00283218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إمكانية جمع معلومات دون علم أفراد </w:t>
      </w:r>
      <w:proofErr w:type="gram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العيّنة</w:t>
      </w:r>
      <w:r w:rsidR="00553022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553022" w:rsidRPr="00366EB5" w:rsidRDefault="00553022" w:rsidP="00283218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5_ عيوب </w:t>
      </w:r>
      <w:proofErr w:type="gram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الملاحظة :</w:t>
      </w:r>
      <w:proofErr w:type="gramEnd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553022" w:rsidRPr="00366EB5" w:rsidRDefault="00553022" w:rsidP="00553022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تعمّد إظهار أفراد العينة الملاحظة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لسلوكات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مصطنعة غير طبيعية عند علمهم بوجود الملاحظ </w:t>
      </w:r>
    </w:p>
    <w:p w:rsidR="00553022" w:rsidRPr="00366EB5" w:rsidRDefault="00553022" w:rsidP="00553022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احتمالية حدوث أحداث أو تصرّفات طارئة غير متوقّعة تعيق عملية الملاحظة . </w:t>
      </w:r>
    </w:p>
    <w:p w:rsidR="00553022" w:rsidRPr="00366EB5" w:rsidRDefault="00553022" w:rsidP="00553022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تحيّز وذاتية وعاطفة </w:t>
      </w:r>
      <w:r w:rsidR="00F10BBF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الملاحظ أو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الباحث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والميل لاختيار ما يناسبه فقط </w:t>
      </w:r>
      <w:r w:rsidR="00B14BD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F2398" w:rsidRPr="00366EB5" w:rsidRDefault="00B14BD4" w:rsidP="00B14BD4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قد تتطلّب وقتا طويلا أحيانا أكثر ممّا كان يتصوّره </w:t>
      </w:r>
      <w:proofErr w:type="gram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الباحث .</w:t>
      </w:r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F10BBF" w:rsidRPr="00366EB5" w:rsidRDefault="00F10BBF" w:rsidP="00B14BD4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10BBF" w:rsidRPr="00366EB5" w:rsidRDefault="00F10BBF" w:rsidP="00B14BD4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10BBF" w:rsidRPr="00366EB5" w:rsidRDefault="00F10BBF" w:rsidP="00F10BBF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6</w:t>
      </w:r>
      <w:r w:rsidR="00E3086D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_ أدوات </w:t>
      </w:r>
      <w:proofErr w:type="gramStart"/>
      <w:r w:rsidR="00E3086D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الملاحظة :</w:t>
      </w:r>
      <w:proofErr w:type="gramEnd"/>
      <w:r w:rsidR="00E3086D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E3086D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وتشمل :</w:t>
      </w:r>
    </w:p>
    <w:p w:rsidR="00E3086D" w:rsidRPr="00366EB5" w:rsidRDefault="00E3086D" w:rsidP="00D1583E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_ قوائم الشطب </w:t>
      </w:r>
      <w:proofErr w:type="spellStart"/>
      <w:r w:rsidR="00D1583E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="00D1583E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ثنائية </w:t>
      </w:r>
      <w:proofErr w:type="spellStart"/>
      <w:r w:rsidR="00D1583E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الإختيار</w:t>
      </w:r>
      <w:proofErr w:type="spellEnd"/>
      <w:r w:rsidR="00D1583E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D1583E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="00D1583E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 </w:t>
      </w:r>
    </w:p>
    <w:p w:rsidR="00E3086D" w:rsidRPr="00366EB5" w:rsidRDefault="00E3086D" w:rsidP="00D1583E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سلالم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مقاييس</w:t>
      </w:r>
      <w:proofErr w:type="spellStart"/>
      <w:r w:rsidR="00D1583E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التقدير</w:t>
      </w:r>
      <w:r w:rsidR="00D1583E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D1583E" w:rsidRPr="00366EB5" w:rsidRDefault="00D1583E" w:rsidP="00B14BD4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السجلاّت اليومية . </w:t>
      </w:r>
    </w:p>
    <w:p w:rsidR="00D1583E" w:rsidRPr="00366EB5" w:rsidRDefault="00D1583E" w:rsidP="00B14BD4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مقاييس العلاقات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السوسيومترية</w:t>
      </w:r>
      <w:proofErr w:type="spellEnd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. </w:t>
      </w:r>
    </w:p>
    <w:p w:rsidR="00782562" w:rsidRPr="00AA3C15" w:rsidRDefault="00AA3C15" w:rsidP="00AA3C15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جداول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الملاحظ</w:t>
      </w:r>
    </w:p>
    <w:p w:rsidR="00321454" w:rsidRPr="00AA3C15" w:rsidRDefault="00E3086D" w:rsidP="00AA3C15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المحاضرة رقم </w:t>
      </w:r>
      <w:proofErr w:type="gram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 :</w:t>
      </w:r>
      <w:proofErr w:type="gramEnd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التواصل اللفظي والغير </w:t>
      </w:r>
      <w:r w:rsidR="008730CF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لفظي </w:t>
      </w:r>
    </w:p>
    <w:p w:rsidR="00321454" w:rsidRPr="00366EB5" w:rsidRDefault="00321454" w:rsidP="00A50ED0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يكتسي كل من التواصل</w:t>
      </w:r>
      <w:r w:rsidR="00F10BBF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بالأ</w:t>
      </w:r>
      <w:r w:rsidR="00A50ED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سلوبين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اللفظي والغير لفظي أهمية بالغة في عملية</w:t>
      </w: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التدريس بشكل خاص </w:t>
      </w:r>
      <w:r w:rsidR="00A50ED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ممّا ي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جعله أكثر فعالية وذي </w:t>
      </w:r>
      <w:proofErr w:type="gram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معنى</w:t>
      </w:r>
      <w:r w:rsidR="00A50ED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50ED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كما يستخدم في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حياتنا اليومية بشكل عام </w:t>
      </w:r>
      <w:r w:rsidR="00A50ED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وفي جميع المجالات . </w:t>
      </w:r>
    </w:p>
    <w:p w:rsidR="006B0E43" w:rsidRPr="00366EB5" w:rsidRDefault="000F2398" w:rsidP="006B0E43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8730CF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مفهوم ا</w:t>
      </w:r>
      <w:r w:rsidR="006B0E43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لتواصل </w:t>
      </w:r>
      <w:r w:rsidR="006B0E4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التواصل هو علاقة تفاعلية تبادلية وتأثير بين شخصين </w:t>
      </w:r>
      <w:proofErr w:type="spellStart"/>
      <w:r w:rsidR="006B0E4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أوأكثر</w:t>
      </w:r>
      <w:proofErr w:type="spellEnd"/>
      <w:r w:rsidR="006B0E4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مجال معين </w:t>
      </w:r>
      <w:proofErr w:type="spellStart"/>
      <w:r w:rsidR="006B0E4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="006B0E4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تربوي </w:t>
      </w:r>
      <w:proofErr w:type="spellStart"/>
      <w:r w:rsidR="006B0E4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6B0E4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اقتصادي </w:t>
      </w:r>
      <w:proofErr w:type="spellStart"/>
      <w:r w:rsidR="006B0E4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6B0E4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ثقافي .............</w:t>
      </w:r>
      <w:proofErr w:type="spellStart"/>
      <w:r w:rsidR="006B0E4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إلخ</w:t>
      </w:r>
      <w:proofErr w:type="spellEnd"/>
      <w:r w:rsidR="006B0E4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6B0E4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="006B0E4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6B0E4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r w:rsidR="006B0E4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6B0E43" w:rsidRPr="00366EB5" w:rsidRDefault="006B0E43" w:rsidP="006B0E43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والتواصل لا ينحصر في إرسال واستقبال المعلومات فحسب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بل يتعداه إلى  تبادل الأفكار والآراء والمشاعر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والاحاسيس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 </w:t>
      </w:r>
    </w:p>
    <w:p w:rsidR="00F840C7" w:rsidRPr="00366EB5" w:rsidRDefault="006B0E43" w:rsidP="006B0E43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ومن الناحية التربوية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فالتواصل يعبّر على ما يحدث في الموقف التعلّمي </w:t>
      </w:r>
      <w:r w:rsidR="00F840C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بين أطراف العملية التعليمية . </w:t>
      </w:r>
    </w:p>
    <w:p w:rsidR="00276727" w:rsidRPr="00366EB5" w:rsidRDefault="00A50ED0" w:rsidP="00A50ED0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F840C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هو كل أشكال ومظاهر العلاقات التواصلية بين </w:t>
      </w:r>
      <w:proofErr w:type="spellStart"/>
      <w:r w:rsidR="00F840C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="00F840C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المعلّم </w:t>
      </w:r>
      <w:proofErr w:type="spellStart"/>
      <w:r w:rsidR="00F840C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F840C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التلميذ </w:t>
      </w:r>
      <w:proofErr w:type="spellStart"/>
      <w:r w:rsidR="00F840C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F840C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المشرف التربوي </w:t>
      </w:r>
      <w:proofErr w:type="spellStart"/>
      <w:r w:rsidR="00F840C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F840C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بين التلاميذ أنفسهم في مجال زمني ومكاني محدد </w:t>
      </w:r>
      <w:proofErr w:type="spellStart"/>
      <w:r w:rsidR="00F840C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="00F840C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مثلا </w:t>
      </w:r>
      <w:proofErr w:type="spellStart"/>
      <w:r w:rsidR="00F840C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F840C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خلال الدرس </w:t>
      </w:r>
      <w:proofErr w:type="spellStart"/>
      <w:r w:rsidR="00F840C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F840C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داخل حجرة </w:t>
      </w:r>
      <w:proofErr w:type="spellStart"/>
      <w:r w:rsidR="00F840C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="00F840C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7672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لغرض تبادل المعلومات والآراء ونقل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المعارف</w:t>
      </w:r>
      <w:r w:rsidR="0027672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27672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الخبرات والمهارات والتجارب لإحداث التغيير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7672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الإيجابي المنشود في سلوك ومكتسبات المتعلّمين   .</w:t>
      </w:r>
    </w:p>
    <w:p w:rsidR="006226F7" w:rsidRPr="00366EB5" w:rsidRDefault="00782562" w:rsidP="00782562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</w:t>
      </w:r>
      <w:r w:rsidR="007C3D53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_ </w:t>
      </w:r>
      <w:r w:rsidR="009854A4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مفهوم التواصل اللفظي : </w:t>
      </w:r>
      <w:r w:rsidR="009854A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 ما</w:t>
      </w:r>
      <w:r w:rsidR="00A50ED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يستخدم </w:t>
      </w:r>
      <w:r w:rsidR="009854A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أقوال وألفاظ </w:t>
      </w:r>
      <w:proofErr w:type="spellStart"/>
      <w:r w:rsidR="009854A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وتعابير</w:t>
      </w:r>
      <w:proofErr w:type="spellEnd"/>
      <w:r w:rsidR="009854A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لفظية واضحة و مفهومة  بين أطراف العملية التدريسية </w:t>
      </w:r>
    </w:p>
    <w:p w:rsidR="009854A4" w:rsidRPr="00366EB5" w:rsidRDefault="00C951CB" w:rsidP="00F840C7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أنماط التواصل </w:t>
      </w:r>
      <w:proofErr w:type="gram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اللفظي :</w:t>
      </w:r>
      <w:proofErr w:type="gramEnd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C951CB" w:rsidRPr="00366EB5" w:rsidRDefault="00782562" w:rsidP="00782562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="00C951CB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spellEnd"/>
      <w:r w:rsidR="00C951CB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التواصل اللفظي وحيد </w:t>
      </w:r>
      <w:proofErr w:type="spellStart"/>
      <w:r w:rsidR="00C951CB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الإتجاه</w:t>
      </w:r>
      <w:proofErr w:type="spellEnd"/>
      <w:r w:rsidR="007C3D53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:</w:t>
      </w:r>
      <w:r w:rsidR="00C951CB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226F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يعتبر المعلّم في هذا النمط المحور الرئيسي للتعلّم </w:t>
      </w:r>
      <w:proofErr w:type="spellStart"/>
      <w:r w:rsidR="006226F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6226F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 تمنح فيه فرصة مشاركة المتعلّمين</w:t>
      </w:r>
      <w:r w:rsidR="0020109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الدرس</w:t>
      </w:r>
      <w:r w:rsidR="006226F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6226F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6226F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وهذا النمط أقلّ فعالية  كون المتعلّم فيه متلقيّا والمدرّس ملقّنا </w:t>
      </w:r>
      <w:r w:rsidR="0020109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وهو يرتبط بالطريقة التقليدية التي </w:t>
      </w:r>
      <w:proofErr w:type="spellStart"/>
      <w:r w:rsidR="0020109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يركّزفيها</w:t>
      </w:r>
      <w:proofErr w:type="spellEnd"/>
      <w:r w:rsidR="0020109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حجم المعارف المكتسبة دون مراعاة جوانب أخرى .</w:t>
      </w:r>
    </w:p>
    <w:p w:rsidR="00C951CB" w:rsidRPr="00366EB5" w:rsidRDefault="00D70503" w:rsidP="007E7A7F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89.8pt;margin-top:78.55pt;width:0;height:0;z-index:251660288" o:connectortype="straight">
            <v:stroke startarrow="block" endarrow="block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pict>
          <v:shape id="_x0000_s1030" type="#_x0000_t32" style="position:absolute;left:0;text-align:left;margin-left:317.95pt;margin-top:78.55pt;width:0;height:0;z-index:251659264" o:connectortype="straight">
            <v:stroke startarrow="block" endarrow="block"/>
          </v:shape>
        </w:pict>
      </w:r>
      <w:proofErr w:type="spellStart"/>
      <w:r w:rsidR="00C951CB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spellEnd"/>
      <w:r w:rsidR="00C951CB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التواصل اللفظي ثنائي </w:t>
      </w:r>
      <w:proofErr w:type="spellStart"/>
      <w:r w:rsidR="00C951CB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الإتجاه</w:t>
      </w:r>
      <w:proofErr w:type="spellEnd"/>
      <w:r w:rsidR="00C951CB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:</w:t>
      </w:r>
      <w:r w:rsidR="0020109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هذا النمط </w:t>
      </w:r>
      <w:r w:rsidR="006226F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0109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أكثر تطورا من النمط الأول </w:t>
      </w:r>
      <w:proofErr w:type="spellStart"/>
      <w:r w:rsidR="0020109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20109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 تنحصر فيه عملية التعلّم في المدرّس فقط </w:t>
      </w:r>
      <w:proofErr w:type="spellStart"/>
      <w:r w:rsidR="0020109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ّ؛</w:t>
      </w:r>
      <w:proofErr w:type="spellEnd"/>
      <w:r w:rsidR="0020109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ويقوم فيه المدرس بإعطاء الفرصة للمتعلّمين لمشاركة المدرّس </w:t>
      </w:r>
      <w:proofErr w:type="spellStart"/>
      <w:r w:rsidR="0020109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="0020109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مدرّس  </w:t>
      </w:r>
      <w:r w:rsidR="007E7A7F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 </w:t>
      </w:r>
      <w:r w:rsidR="0020109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طالب </w:t>
      </w:r>
      <w:proofErr w:type="spellStart"/>
      <w:r w:rsidR="0020109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20109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طالب _ مدرّس </w:t>
      </w:r>
      <w:proofErr w:type="spellStart"/>
      <w:r w:rsidR="007E7A7F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="007E7A7F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 </w:t>
      </w:r>
      <w:r w:rsidR="00201095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BA31E9" w:rsidRPr="00366EB5" w:rsidRDefault="00D70503" w:rsidP="007E7A7F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pict>
          <v:shape id="_x0000_s1027" type="#_x0000_t32" style="position:absolute;left:0;text-align:left;margin-left:314.2pt;margin-top:54.85pt;width:.05pt;height:.05pt;z-index:251658240" o:connectortype="straight">
            <v:stroke startarrow="block" endarrow="block"/>
          </v:shape>
        </w:pict>
      </w:r>
      <w:r w:rsidR="00C951CB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_ التواصل اللفظي </w:t>
      </w:r>
      <w:r w:rsidR="00C838E6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ثلاثي </w:t>
      </w:r>
      <w:proofErr w:type="spellStart"/>
      <w:r w:rsidR="00C838E6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الإتجاه</w:t>
      </w:r>
      <w:proofErr w:type="spellEnd"/>
      <w:r w:rsidR="00C838E6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0075A7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0075A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إمكانية </w:t>
      </w:r>
      <w:r w:rsidR="007E7A7F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تواصل </w:t>
      </w:r>
      <w:r w:rsidR="000075A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التلاميذ </w:t>
      </w:r>
      <w:r w:rsidR="007E7A7F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 </w:t>
      </w:r>
      <w:r w:rsidR="000075A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بعضهم</w:t>
      </w:r>
      <w:r w:rsidR="007E7A7F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خلال الدرس</w:t>
      </w:r>
      <w:r w:rsidR="000075A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0075A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0075A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فليس المدرّس هو المصدر الوحيد للمعلومات والمعارف </w:t>
      </w:r>
      <w:proofErr w:type="spellStart"/>
      <w:r w:rsidR="000075A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0075A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يفتح فيه المجال للمتعلّمين  لإبداء أرائهم والتعقيب على</w:t>
      </w:r>
      <w:r w:rsidR="006226F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إجابات </w:t>
      </w:r>
      <w:r w:rsidR="000075A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زملائهم</w:t>
      </w:r>
      <w:r w:rsidR="000075A7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="006226F7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. </w:t>
      </w:r>
      <w:proofErr w:type="spellStart"/>
      <w:r w:rsidR="007E7A7F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</w:t>
      </w:r>
      <w:proofErr w:type="spellEnd"/>
      <w:r w:rsidR="007E7A7F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مدرّس _ طالب </w:t>
      </w:r>
      <w:proofErr w:type="spellStart"/>
      <w:r w:rsidR="007E7A7F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؛</w:t>
      </w:r>
      <w:proofErr w:type="spellEnd"/>
      <w:r w:rsidR="007E7A7F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طالب _ مدرّس </w:t>
      </w:r>
      <w:proofErr w:type="spellStart"/>
      <w:r w:rsidR="007E7A7F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؛</w:t>
      </w:r>
      <w:proofErr w:type="spellEnd"/>
      <w:r w:rsidR="007E7A7F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طالب _ طالب </w:t>
      </w:r>
      <w:proofErr w:type="spellStart"/>
      <w:r w:rsidR="007E7A7F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  <w:proofErr w:type="spellEnd"/>
      <w:r w:rsidR="007E7A7F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BA31E9" w:rsidRPr="00366EB5" w:rsidRDefault="00C838E6" w:rsidP="00782562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_ </w:t>
      </w:r>
      <w:r w:rsidR="00782562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التواصل </w:t>
      </w: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اللفظي المفتوح :</w:t>
      </w:r>
      <w:r w:rsidR="000075A7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C3D5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يكون بين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عدد غير محدود من التلاميذ والم</w:t>
      </w:r>
      <w:r w:rsidR="000075A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درّس </w:t>
      </w:r>
      <w:proofErr w:type="spellStart"/>
      <w:r w:rsidR="000075A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0075A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وتتوسّع فيه فرص التفاعل بين المدرّس والتلاميذ وبين التلاميذ أنفسهم و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مشاركة الجميع في </w:t>
      </w:r>
      <w:r w:rsidR="000075A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المناقشة وتقديم اقتراحات وحلول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وتبادل التعقيب والرد على الآراء</w:t>
      </w:r>
      <w:r w:rsidR="007C3D5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والإجابات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6226F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6226F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فبعدما كان التواصل محدودا مع عدد من الأفراد  في النمط الثالث أصبحت الفرصة أكبر للتواصل مع المجموعة </w:t>
      </w:r>
      <w:r w:rsidR="00065D83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الموسّعة من الزملاء </w:t>
      </w:r>
      <w:r w:rsidR="006226F7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 </w:t>
      </w:r>
    </w:p>
    <w:p w:rsidR="00B466DA" w:rsidRPr="00366EB5" w:rsidRDefault="00B466DA" w:rsidP="007C3D53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ولضمان تواصل لفظي فعّال يجب الالتزام ببعض الضوابط والتي منها : </w:t>
      </w:r>
    </w:p>
    <w:p w:rsidR="00D55824" w:rsidRPr="00366EB5" w:rsidRDefault="00D55824" w:rsidP="007C3D53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_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اختيار المسافة المثلى بين المدرّس والطلاّب </w:t>
      </w:r>
      <w:r w:rsidR="00AA3C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المسافة المثلى تتراوح بين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125سم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AA3C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370سم)</w:t>
      </w:r>
      <w:proofErr w:type="spellEnd"/>
      <w:r w:rsidR="003D083A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B466DA" w:rsidRPr="00366EB5" w:rsidRDefault="00B466DA" w:rsidP="007C3D53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وضوح اللغة المستخدمة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توظيف المصطلحات والمفردات السليمة المألوفة </w:t>
      </w:r>
      <w:proofErr w:type="spellStart"/>
      <w:proofErr w:type="gram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B466DA" w:rsidRPr="00366EB5" w:rsidRDefault="00B466DA" w:rsidP="00A50ED0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الإختصار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الكلام قدر المستطاع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خير الكلام ما قلّ ودلّ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 </w:t>
      </w:r>
    </w:p>
    <w:p w:rsidR="00B466DA" w:rsidRPr="00366EB5" w:rsidRDefault="00B466DA" w:rsidP="007C3D53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تجنب بعض العادات السيّئة المصاحبة لإلقاء الدرس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الجلوس على الطاولة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وضع الرجل على الكرسي</w:t>
      </w:r>
      <w:r w:rsidR="0032145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32145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32145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حمل أغراض </w:t>
      </w:r>
      <w:proofErr w:type="spellStart"/>
      <w:r w:rsidR="0032145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لاعلاقة</w:t>
      </w:r>
      <w:proofErr w:type="spellEnd"/>
      <w:r w:rsidR="0032145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لها بالدرس أو الموقف في اليد</w:t>
      </w:r>
      <w:r w:rsidR="00AA3C1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وتحريكها</w:t>
      </w:r>
      <w:r w:rsidR="0032145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أثناء الكلام</w:t>
      </w:r>
      <w:r w:rsidR="00AA3C1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2145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B466DA" w:rsidRPr="00366EB5" w:rsidRDefault="00321454" w:rsidP="00B466DA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_ ضبط ن</w:t>
      </w:r>
      <w:r w:rsidR="00B466DA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برات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الصوت بحيث تكون </w:t>
      </w:r>
      <w:proofErr w:type="gram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مسموعة</w:t>
      </w:r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ومفهومة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="00B466DA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تفادي الرفع أو الخفض المفرط للصوت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="00B466DA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B14FBB" w:rsidRPr="00366EB5" w:rsidRDefault="00B14FBB" w:rsidP="00B14FBB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تجنب الصراخ في وجه </w:t>
      </w:r>
      <w:proofErr w:type="gram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المتعلّمين  في</w:t>
      </w:r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حالة الغضب والقلق  . </w:t>
      </w:r>
    </w:p>
    <w:p w:rsidR="00B466DA" w:rsidRPr="00366EB5" w:rsidRDefault="00B14FBB" w:rsidP="00A50ED0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تجنب السرعة المفرطة  في الكلام للحفاظ على متابعة منظمة للدرس وعدم تشتت تركيزهم </w:t>
      </w:r>
      <w:proofErr w:type="spellStart"/>
      <w:r w:rsidR="00A50ED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A50ED0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كثيرا ما يشتكي التلاميذ من عدم قدرتهم على متابعة معلّميهم أثناء الشرح بسبب سرعة الإلقاء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فليس كل التلاميذ على نفس القدر من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الإستيعاب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والفهم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proofErr w:type="spellEnd"/>
    </w:p>
    <w:p w:rsidR="00B14FBB" w:rsidRPr="00366EB5" w:rsidRDefault="00B14FBB" w:rsidP="00B14FBB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توظيف المصطلحات التي ترسّخ مبادئ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الإحترام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المتبادل وتفادي كل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التعابير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الغير تربوية </w:t>
      </w:r>
      <w:r w:rsidR="0032145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والجارحة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</w:p>
    <w:p w:rsidR="00C951CB" w:rsidRPr="00366EB5" w:rsidRDefault="009854A4" w:rsidP="00F840C7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التواصل الغير لفظي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C951C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ويشير إلى كافة الرسائل أو المعاني التي يتمّ نقلها </w:t>
      </w:r>
      <w:proofErr w:type="spellStart"/>
      <w:r w:rsidR="00C951C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أوتبليغها</w:t>
      </w:r>
      <w:proofErr w:type="spellEnd"/>
      <w:r w:rsidR="00C951C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تبادلها بين طرفين أو أكثر</w:t>
      </w:r>
      <w:r w:rsidR="00C838E6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بدون استخدام الالفاظ </w:t>
      </w:r>
      <w:r w:rsidR="00C951C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  </w:t>
      </w:r>
    </w:p>
    <w:p w:rsidR="00B14FBB" w:rsidRPr="00366EB5" w:rsidRDefault="009854A4" w:rsidP="00A50ED0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يقصد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التواصل باستخدام الإشارات</w:t>
      </w:r>
      <w:r w:rsidR="00C838E6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والرموز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والإيماءات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وتعابير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الوجه</w:t>
      </w:r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واليدين والرأس و أطراف الجسم ككل يعبّر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</w:t>
      </w:r>
      <w:r w:rsidR="00C951C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الآراء و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الأفكار</w:t>
      </w:r>
      <w:r w:rsidR="00C951C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ومشاعر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والرفض </w:t>
      </w:r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والرضى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والقبول</w:t>
      </w:r>
      <w:r w:rsidR="00C951C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والشكر والتشجيع والتنبيه والتحذير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والإستحسان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والتذمّر</w:t>
      </w:r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الغضب </w:t>
      </w:r>
      <w:proofErr w:type="spellStart"/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الحزن </w:t>
      </w:r>
      <w:proofErr w:type="spellStart"/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السعادة </w:t>
      </w:r>
      <w:proofErr w:type="spellStart"/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السرور </w:t>
      </w:r>
      <w:proofErr w:type="spellStart"/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والإبتهاج</w:t>
      </w:r>
      <w:proofErr w:type="spellEnd"/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الخجل </w:t>
      </w:r>
      <w:proofErr w:type="spellStart"/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الخوف </w:t>
      </w:r>
      <w:proofErr w:type="spellStart"/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العدوان والشك </w:t>
      </w:r>
      <w:proofErr w:type="spellStart"/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الإحترام</w:t>
      </w:r>
      <w:proofErr w:type="spellEnd"/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والتقدير </w:t>
      </w:r>
      <w:proofErr w:type="spellStart"/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BA31E9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اللامبالاة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951C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</w:t>
      </w:r>
      <w:proofErr w:type="spellStart"/>
      <w:r w:rsidR="00C951C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إلخ</w:t>
      </w:r>
      <w:proofErr w:type="spellEnd"/>
      <w:r w:rsidR="00C951C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 </w:t>
      </w:r>
    </w:p>
    <w:p w:rsidR="006B0E43" w:rsidRPr="00366EB5" w:rsidRDefault="009854A4" w:rsidP="00A50ED0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F840C7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 w:rsidR="006B0E43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C3D53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أهمية التواصل الغير </w:t>
      </w:r>
      <w:proofErr w:type="gramStart"/>
      <w:r w:rsidR="007C3D53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لفظي :</w:t>
      </w:r>
      <w:proofErr w:type="gramEnd"/>
      <w:r w:rsidR="007C3D53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E659FE" w:rsidRPr="00366EB5" w:rsidRDefault="00E659FE" w:rsidP="00F840C7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يعتبر كبديل أو مكمّل للتواصل </w:t>
      </w:r>
      <w:proofErr w:type="gram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اللفظي .</w:t>
      </w:r>
      <w:proofErr w:type="gramEnd"/>
    </w:p>
    <w:p w:rsidR="007C3D53" w:rsidRPr="00366EB5" w:rsidRDefault="007C3D53" w:rsidP="00F840C7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_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14FB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اختصار الوقت والجهد في تبليغ الرسائل . </w:t>
      </w:r>
    </w:p>
    <w:p w:rsidR="00B14FBB" w:rsidRPr="00366EB5" w:rsidRDefault="00B14FBB" w:rsidP="00F840C7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سهولة التواصل عن بعد </w:t>
      </w:r>
      <w:r w:rsidR="00E659FE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عند صعوبة أو </w:t>
      </w:r>
      <w:proofErr w:type="spellStart"/>
      <w:r w:rsidR="00E659FE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استحتالة</w:t>
      </w:r>
      <w:proofErr w:type="spellEnd"/>
      <w:r w:rsidR="00E659FE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استخدام الالفاظ </w:t>
      </w:r>
      <w:proofErr w:type="spellStart"/>
      <w:r w:rsidR="00E659FE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r w:rsidR="00E659FE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065D83" w:rsidRPr="00AA3C15" w:rsidRDefault="00E659FE" w:rsidP="00AA3C15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تبليغ الرسائل لعدد كبير من الافراد في وقت واحد وفي أقل زمن ممكن  . </w:t>
      </w:r>
    </w:p>
    <w:p w:rsidR="0063152D" w:rsidRPr="00AA3C15" w:rsidRDefault="00A50ED0" w:rsidP="0063152D">
      <w:pPr>
        <w:pStyle w:val="Paragraphedeliste"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A3C1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المحاضرة </w:t>
      </w:r>
      <w:proofErr w:type="gramStart"/>
      <w:r w:rsidRPr="00AA3C1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الثالثة :</w:t>
      </w:r>
      <w:proofErr w:type="gramEnd"/>
      <w:r w:rsidRPr="00AA3C1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التدريس </w:t>
      </w:r>
    </w:p>
    <w:p w:rsidR="00A50ED0" w:rsidRPr="00366EB5" w:rsidRDefault="0086559B" w:rsidP="0086559B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1_ </w:t>
      </w:r>
      <w:r w:rsidR="00A50ED0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مفهوم التدريس :</w:t>
      </w:r>
      <w:r w:rsidR="000F5A74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0F5A7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عملية مخططة منتظمة </w:t>
      </w:r>
      <w:proofErr w:type="spellStart"/>
      <w:r w:rsidR="000F5A7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0F5A7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محكومة بأهداف ومستندة على أسس نظرية نموذجية تهدف إلى اعتبار </w:t>
      </w:r>
      <w:r w:rsidR="00404F4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مكوّنات التدريس وخصائص المتعلّمين والمدرّسين والمحتوى التدريسي وفق منظومة متفاعلة لتحقيق التطور والتكامل في العملية التدريسية </w:t>
      </w:r>
      <w:proofErr w:type="spellStart"/>
      <w:r w:rsidR="00404F4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 w:rsidR="00404F4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404F41" w:rsidRPr="00366EB5">
        <w:rPr>
          <w:rFonts w:ascii="Simplified Arabic" w:hAnsi="Simplified Arabic" w:cs="Simplified Arabic" w:hint="cs"/>
          <w:color w:val="FF0000"/>
          <w:sz w:val="28"/>
          <w:szCs w:val="28"/>
          <w:rtl/>
          <w:lang w:bidi="ar-DZ"/>
        </w:rPr>
        <w:t xml:space="preserve"> </w:t>
      </w:r>
    </w:p>
    <w:p w:rsidR="00404F41" w:rsidRDefault="00404F41" w:rsidP="0086559B">
      <w:pPr>
        <w:pStyle w:val="Paragraphedeliste"/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_ التدريس هو الجانب التكنولوجي للت</w:t>
      </w:r>
      <w:r w:rsidR="0086559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ربية </w:t>
      </w:r>
      <w:proofErr w:type="spellStart"/>
      <w:r w:rsidR="0086559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86559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وتختلف النظرة إليه باختل</w:t>
      </w:r>
      <w:r w:rsidR="00AA3C1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 الأهداف التربوية وفلسفات التربية ّواتجاهاتها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فيرى أصحاب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الإتجاه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التقليدي أنّ التدريس يقوم على الحفظ والتلقين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ويرى أصحاب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الإتجاه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الحديث أن التدريس يقوم على التوجيه والمرافقة والإرشاد </w:t>
      </w:r>
      <w:r w:rsidR="009A07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A0734" w:rsidRDefault="009A0734" w:rsidP="009A0734">
      <w:pPr>
        <w:pStyle w:val="Paragraphedeliste"/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ولا يعني التدريس تزويد المتعلّم بالمعارف وتمكينه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اكتششافها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فهمها فحسب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بل يتجاوزها إلى تنمية القدرات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والتاثير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شخصية المتعلّم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والوصول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القدرة على التصور الواضح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والتفكير المنظّم . </w:t>
      </w:r>
    </w:p>
    <w:p w:rsidR="00C07317" w:rsidRPr="00C07317" w:rsidRDefault="009A0734" w:rsidP="00C07317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ويعني جميع الإمكانيات التي يوفّرها المدرّس في مواقف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تعلّمية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وكافة الإجراءات والقرارات التي يتّخذها لمساعدة المتعلّمين على تحقيق الأهداف المسطّرة .  </w:t>
      </w:r>
    </w:p>
    <w:p w:rsidR="00B1420B" w:rsidRPr="00C07317" w:rsidRDefault="009A0734" w:rsidP="009A0734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C073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بعض </w:t>
      </w:r>
      <w:r w:rsidR="00B1420B" w:rsidRPr="00C073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مفاهيم التدريس : </w:t>
      </w:r>
    </w:p>
    <w:p w:rsidR="00B1420B" w:rsidRPr="00366EB5" w:rsidRDefault="00B1420B" w:rsidP="000F5A74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_ التدريس باعتباره عملية </w:t>
      </w:r>
      <w:proofErr w:type="gram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اتصال :</w:t>
      </w:r>
      <w:proofErr w:type="gramEnd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علاقة تواصلية بين المعلّم والمتعلّم  يحرص فيها المعلّم على نقل رسالة للمتعلّم في أحسن صورة ممكنة . </w:t>
      </w:r>
    </w:p>
    <w:p w:rsidR="00B1420B" w:rsidRPr="00366EB5" w:rsidRDefault="00B1420B" w:rsidP="000F5A74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_ التدريس باعتباره عملية تعاون :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أي مساعدة المتعلّمين على طرق تفكيرهم وشعورهم وأحاسيسهم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وسلوكاتهم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باعتماد المدرّس على خبراته السابقة وكفاءته في إحداث التغيير المنشود لدى المتعلّمين . </w:t>
      </w:r>
    </w:p>
    <w:p w:rsidR="00B1420B" w:rsidRPr="00366EB5" w:rsidRDefault="00B1420B" w:rsidP="0095500F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_ التدريس باعتباره نظاما :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يرى أصحاب هذا الرأي أن التدريس نظام متكامل له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مدخلاته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المعلّم </w:t>
      </w:r>
      <w:proofErr w:type="spell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المتعلّم </w:t>
      </w:r>
      <w:proofErr w:type="spell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المناهج </w:t>
      </w:r>
      <w:proofErr w:type="spell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95500F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بيئة التعلّم</w:t>
      </w:r>
      <w:r w:rsidR="0095500F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95500F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="0095500F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وعملياته</w:t>
      </w:r>
      <w:r w:rsidR="0095500F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95500F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="0095500F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5500F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الأهداف </w:t>
      </w:r>
      <w:proofErr w:type="spellStart"/>
      <w:r w:rsidR="0095500F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؛</w:t>
      </w:r>
      <w:proofErr w:type="spellEnd"/>
      <w:r w:rsidR="0095500F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المحتوى </w:t>
      </w:r>
      <w:proofErr w:type="spellStart"/>
      <w:r w:rsidR="0095500F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؛</w:t>
      </w:r>
      <w:proofErr w:type="spellEnd"/>
      <w:r w:rsidR="0095500F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طرق التدريس  </w:t>
      </w:r>
      <w:proofErr w:type="spellStart"/>
      <w:r w:rsidR="0095500F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؛</w:t>
      </w:r>
      <w:proofErr w:type="spellEnd"/>
      <w:r w:rsidR="0095500F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التقويم </w:t>
      </w:r>
      <w:proofErr w:type="spellStart"/>
      <w:r w:rsidR="0095500F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="0095500F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ومخرجاته </w:t>
      </w:r>
      <w:proofErr w:type="spellStart"/>
      <w:r w:rsidR="0095500F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="0095500F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التغير والتطور المنشود المراد إحداثه في شخصية التلاميذ </w:t>
      </w:r>
      <w:proofErr w:type="spellStart"/>
      <w:r w:rsidR="0095500F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="0095500F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 </w:t>
      </w:r>
    </w:p>
    <w:p w:rsidR="0095500F" w:rsidRPr="00366EB5" w:rsidRDefault="0095500F" w:rsidP="0095500F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_ التدريس باعتباره نقل </w:t>
      </w:r>
      <w:proofErr w:type="gram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معلومات :</w:t>
      </w:r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التدريس هو نقل للمادة التعليمية والمعرفة  من المعلّم للمتعلّمين . </w:t>
      </w:r>
    </w:p>
    <w:p w:rsidR="0095500F" w:rsidRPr="00366EB5" w:rsidRDefault="0095500F" w:rsidP="0095500F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_ التدريس باعتباره مهنة :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التدريس مهنة خلاقة ورسالة نبيلة تعتمد على المعلّم والمتعلّم . </w:t>
      </w:r>
    </w:p>
    <w:p w:rsidR="00532916" w:rsidRPr="00C07317" w:rsidRDefault="0095500F" w:rsidP="00C07317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_ التدريس باعتباره نشاطا اجتماعيا :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هو عبارة عن نشاط اجتماعي يعتمد على العلاقات والتواصل الشخصي بين المعلّم والمتعلّم 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يرتكز</w:t>
      </w:r>
      <w:r w:rsidR="00532916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proofErr w:type="spellEnd"/>
      <w:r w:rsidR="00532916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التوجّه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="00532916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كتساب</w:t>
      </w:r>
      <w:proofErr w:type="spellEnd"/>
      <w:r w:rsidR="00532916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علّم للمهارات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الإجتماعية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المتضمّنة في عملية التدريس</w:t>
      </w:r>
    </w:p>
    <w:p w:rsidR="00532916" w:rsidRPr="00366EB5" w:rsidRDefault="00532916" w:rsidP="0095500F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_ التدريس باعتباره نشاطا </w:t>
      </w:r>
      <w:proofErr w:type="spell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غرضيا</w:t>
      </w:r>
      <w:proofErr w:type="spellEnd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هو نشاط يهدف إلى التعليم واكتسابه وتحقيق المهارة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والإكتمال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والنضج الفكري لدى المتعلّم . </w:t>
      </w:r>
    </w:p>
    <w:p w:rsidR="00404F41" w:rsidRPr="00366EB5" w:rsidRDefault="00532916" w:rsidP="0086559B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_ التدريس باعتباره عملية </w:t>
      </w:r>
      <w:proofErr w:type="gram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تفاعلية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هو عملية ديناميكية يتمّ خلالها التفاعل بين المرسل والمستقبل عن طريق نقل رسالة وقياس أثرها على المتلقّي . </w:t>
      </w:r>
    </w:p>
    <w:p w:rsidR="0086559B" w:rsidRPr="00366EB5" w:rsidRDefault="0086559B" w:rsidP="0086559B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2_ مكوّنات عملية </w:t>
      </w:r>
      <w:proofErr w:type="gram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التدريس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86559B" w:rsidRPr="00366EB5" w:rsidRDefault="0086559B" w:rsidP="0086559B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1_ </w:t>
      </w:r>
      <w:proofErr w:type="gram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المعلّم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2-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المتعلّم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3_ المادة الدراسية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4_ بيئة التعلّم </w:t>
      </w:r>
    </w:p>
    <w:p w:rsidR="00640823" w:rsidRPr="00366EB5" w:rsidRDefault="0086559B" w:rsidP="0063152D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3_ </w:t>
      </w:r>
      <w:r w:rsidR="00640823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مبادئ </w:t>
      </w:r>
      <w:proofErr w:type="gramStart"/>
      <w:r w:rsidR="00640823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التدريس :</w:t>
      </w:r>
      <w:proofErr w:type="gramEnd"/>
    </w:p>
    <w:p w:rsidR="00640823" w:rsidRPr="00366EB5" w:rsidRDefault="00640823" w:rsidP="00532916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_  تحديد الاهداف  </w:t>
      </w:r>
      <w:r w:rsidR="00532916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="00532916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وهي المنطلق في إعداد المناهج التربوية . </w:t>
      </w:r>
    </w:p>
    <w:p w:rsidR="00640823" w:rsidRPr="00366EB5" w:rsidRDefault="00640823" w:rsidP="0063152D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_ إعداد الدرس </w:t>
      </w:r>
      <w:proofErr w:type="gram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وتنظيمه </w:t>
      </w:r>
      <w:r w:rsidR="000F5A74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0F5A74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proofErr w:type="gramEnd"/>
      <w:r w:rsidR="000F5A74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="000F5A7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تحضير المحتوى </w:t>
      </w:r>
      <w:proofErr w:type="spellStart"/>
      <w:r w:rsidR="000F5A7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0F5A7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والوسائل وبيئة التعلّم بما يضمن نجاح الدرس وتحقيق أهدافه .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640823" w:rsidRPr="00366EB5" w:rsidRDefault="00640823" w:rsidP="00640823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</w:t>
      </w: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التدرّج في </w:t>
      </w:r>
      <w:proofErr w:type="spell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الإنتقال</w:t>
      </w:r>
      <w:proofErr w:type="spellEnd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بين مراحل الدرس</w:t>
      </w:r>
      <w:r w:rsidR="0086559B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بترتيب مدروس </w:t>
      </w:r>
      <w:r w:rsidR="000F5A7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وعقلاني . </w:t>
      </w:r>
    </w:p>
    <w:p w:rsidR="00640823" w:rsidRPr="00366EB5" w:rsidRDefault="00640823" w:rsidP="0063152D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</w:t>
      </w: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مراعاة الفروق الفردية بين المتعلّمين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0F5A7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="000F5A7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ليس لكل المتعلّمين نفس القدرات والظروف </w:t>
      </w:r>
      <w:proofErr w:type="spellStart"/>
      <w:proofErr w:type="gramStart"/>
      <w:r w:rsidR="000F5A7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="000F5A7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  <w:proofErr w:type="gramEnd"/>
      <w:r w:rsidR="000F5A7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640823" w:rsidRPr="00366EB5" w:rsidRDefault="00640823" w:rsidP="00640823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التنوع في طرق التدريس حسب طبيعة المادة والفئة العمرية . </w:t>
      </w:r>
    </w:p>
    <w:p w:rsidR="00AD3AA4" w:rsidRDefault="00AD3AA4" w:rsidP="0063152D">
      <w:pPr>
        <w:pStyle w:val="Paragraphedeliste"/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AD3AA4" w:rsidRDefault="00AD3AA4" w:rsidP="0063152D">
      <w:pPr>
        <w:pStyle w:val="Paragraphedeliste"/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640823" w:rsidRPr="00366EB5" w:rsidRDefault="0086559B" w:rsidP="0063152D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3_ </w:t>
      </w:r>
      <w:r w:rsidR="00404F41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مراحل </w:t>
      </w:r>
      <w:proofErr w:type="gramStart"/>
      <w:r w:rsidR="00404F41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التدريس :</w:t>
      </w:r>
      <w:proofErr w:type="gramEnd"/>
      <w:r w:rsidR="00404F41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404F4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يتضمّن ثلاث مراحل :</w:t>
      </w:r>
      <w:r w:rsidR="00404F41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404F41" w:rsidRPr="00366EB5" w:rsidRDefault="00404F41" w:rsidP="0063152D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مرحلة </w:t>
      </w:r>
      <w:proofErr w:type="gram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التخطيط .</w:t>
      </w:r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404F41" w:rsidRPr="00366EB5" w:rsidRDefault="001E4712" w:rsidP="0063152D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</w:t>
      </w:r>
      <w:proofErr w:type="gram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مرحلة</w:t>
      </w:r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التنفيذ </w:t>
      </w:r>
    </w:p>
    <w:p w:rsidR="00404F41" w:rsidRPr="00366EB5" w:rsidRDefault="00404F41" w:rsidP="0063152D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مرحلة </w:t>
      </w:r>
      <w:proofErr w:type="gram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التقويم .</w:t>
      </w:r>
      <w:proofErr w:type="gramEnd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1E4712" w:rsidRPr="00366EB5" w:rsidRDefault="0086559B" w:rsidP="00AD3AA4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4_ </w:t>
      </w:r>
      <w:r w:rsidR="001E4712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العوامل المؤثّرة في التدريس : </w:t>
      </w:r>
    </w:p>
    <w:p w:rsidR="001E4712" w:rsidRPr="00366EB5" w:rsidRDefault="001E4712" w:rsidP="00AD3AA4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البيئة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الإجتماعية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تركيبة المجتمع والطبقات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الإجتماعية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السائدة فيه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1E4712" w:rsidRPr="00366EB5" w:rsidRDefault="001E4712" w:rsidP="00AD3AA4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_  البيئة</w:t>
      </w:r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المدرسية </w:t>
      </w: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البيئة الفيزيائية والظروف المحيطة بالتلاميذ في المؤسسة التربوية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إضافة إلى الخصائص الشخصية للطاقم التربوي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مدير؛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مفتّش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مدرّس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إداريين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عمال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1E4712" w:rsidRPr="00366EB5" w:rsidRDefault="001E4712" w:rsidP="00AD3AA4">
      <w:pPr>
        <w:pStyle w:val="Paragraphedeliste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_ البيئة الصفية</w:t>
      </w:r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: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مثل عدد التلاميذ في الفوج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مستواهم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الإجتماعي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1E4712" w:rsidRPr="00366EB5" w:rsidRDefault="00366EB5" w:rsidP="00AD3AA4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5_ عمليات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التدريس: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وتشمل عمليات </w:t>
      </w:r>
      <w:proofErr w:type="gram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تحضيرية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proofErr w:type="gram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وعمليات تنفيذية </w:t>
      </w:r>
    </w:p>
    <w:p w:rsidR="00366EB5" w:rsidRDefault="007B098A" w:rsidP="00050731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 w:rsid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66EB5" w:rsidRPr="007B09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العمليات التحضيرية </w:t>
      </w:r>
      <w:proofErr w:type="spellStart"/>
      <w:r w:rsidR="00366EB5" w:rsidRPr="007B09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كل </w:t>
      </w:r>
      <w:proofErr w:type="spellStart"/>
      <w:r w:rsid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مايقوم</w:t>
      </w:r>
      <w:proofErr w:type="spellEnd"/>
      <w:r w:rsid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proofErr w:type="spellEnd"/>
      <w:r w:rsid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المعلّم من تخطيط واستعداد خارج الفصل الدراسي وتشمل : </w:t>
      </w:r>
    </w:p>
    <w:p w:rsidR="00050731" w:rsidRDefault="007B098A" w:rsidP="00050731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تقويم معارف التلاميذ قبل التدريس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تقويم تشخيصي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7B098A" w:rsidRDefault="007B098A" w:rsidP="00050731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</w:t>
      </w:r>
      <w:proofErr w:type="spellStart"/>
      <w:r w:rsid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 w:rsid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تحديد الأهداف التربوية العامة </w:t>
      </w:r>
      <w:proofErr w:type="gramStart"/>
      <w:r w:rsid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والسلوكية .</w:t>
      </w:r>
      <w:proofErr w:type="gramEnd"/>
    </w:p>
    <w:p w:rsidR="007B098A" w:rsidRDefault="007B098A" w:rsidP="00050731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تخطيط وتحضير أنشطة التعلّم</w:t>
      </w:r>
      <w:r w:rsid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بأخذ بعين </w:t>
      </w:r>
      <w:proofErr w:type="spellStart"/>
      <w:r w:rsid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الإعتبار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الإمكانيات المتوفّرة في المؤسّسة التربوية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  <w:r w:rsid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تحضير الوسائل والأدوات الضرورية والمتوفّرة لعملية التدريس  . </w:t>
      </w:r>
    </w:p>
    <w:p w:rsidR="007B098A" w:rsidRDefault="007B098A" w:rsidP="00AD3AA4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تهيئة البيئة التعليمية والتعرّف على كل العوامل والظروف المحيطة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 </w:t>
      </w:r>
    </w:p>
    <w:p w:rsidR="00AD3AA4" w:rsidRPr="00050731" w:rsidRDefault="007B098A" w:rsidP="00AD3AA4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Pr="007B09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العمليات التنفيذية </w:t>
      </w:r>
      <w:proofErr w:type="spellStart"/>
      <w:r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D3AA4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وتبدأ ب</w:t>
      </w:r>
      <w:r w:rsidR="0017345C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تهيئة التلاميذ نفسيا</w:t>
      </w:r>
      <w:r w:rsidR="00AD3AA4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وذهنيا </w:t>
      </w:r>
      <w:r w:rsidR="0017345C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17345C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17345C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تطبيق الأنشطة المختارة </w:t>
      </w:r>
      <w:proofErr w:type="spellStart"/>
      <w:r w:rsidR="0017345C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17345C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D3AA4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17345C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التوجيه الإرش</w:t>
      </w:r>
      <w:r w:rsidR="00AD3AA4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اد والتحكّم في إدارة الفصل واستخدام الوسائل والأجهزة  المساعدة </w:t>
      </w:r>
      <w:proofErr w:type="spellStart"/>
      <w:r w:rsidR="00AD3AA4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AD3AA4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وإدارة الوقت وصولا لعملية التقويم  المرافق </w:t>
      </w:r>
      <w:proofErr w:type="spellStart"/>
      <w:r w:rsidR="00AD3AA4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 w:rsidR="00AD3AA4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AD3AA4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المستمر"</w:t>
      </w:r>
      <w:proofErr w:type="spellEnd"/>
      <w:r w:rsidR="00AD3AA4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AD3AA4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والتحصيلي</w:t>
      </w:r>
      <w:proofErr w:type="spellEnd"/>
      <w:r w:rsidR="00AD3AA4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AD3AA4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r w:rsidR="00AD3AA4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50731" w:rsidRP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ومقارنتها بنتائج التقويم التشخيصي للحكم على مستوى التغيّر والتطور الحاصل لدى المتعلّمين </w:t>
      </w:r>
      <w:proofErr w:type="spellStart"/>
      <w:r w:rsid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05073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ومن ثمّ الحكم على نجاح العملية التعليمية من عدمها . </w:t>
      </w:r>
    </w:p>
    <w:p w:rsidR="0017345C" w:rsidRDefault="0017345C" w:rsidP="0017345C">
      <w:pPr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17345C" w:rsidRDefault="0017345C" w:rsidP="0017345C">
      <w:pPr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366EB5" w:rsidRPr="00366EB5" w:rsidRDefault="00366EB5" w:rsidP="0086559B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3152D" w:rsidRPr="00366EB5" w:rsidRDefault="0086559B" w:rsidP="0086559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3152D"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المراجع :</w:t>
      </w:r>
      <w:proofErr w:type="gramEnd"/>
      <w:r w:rsidRPr="00366E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86559B" w:rsidRPr="00366EB5" w:rsidRDefault="0086559B" w:rsidP="00E30F54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</w:t>
      </w:r>
      <w:r w:rsidR="0068169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محمّد محمود ساري حماد </w:t>
      </w:r>
      <w:proofErr w:type="spellStart"/>
      <w:r w:rsidR="0068169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نة</w:t>
      </w:r>
      <w:proofErr w:type="spellEnd"/>
      <w:r w:rsidR="0068169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68169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68169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خالد حسين محمد </w:t>
      </w:r>
      <w:proofErr w:type="spellStart"/>
      <w:r w:rsidR="0068169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عبيدات</w:t>
      </w:r>
      <w:proofErr w:type="spellEnd"/>
      <w:r w:rsidR="0068169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68169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ّ؛</w:t>
      </w:r>
      <w:proofErr w:type="spellEnd"/>
      <w:r w:rsidR="0068169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مفاهيم التدريس في العصر الحديث </w:t>
      </w:r>
      <w:proofErr w:type="spellStart"/>
      <w:r w:rsidR="0068169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68169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طرائق وأساليب واستراتيجيات </w:t>
      </w:r>
      <w:proofErr w:type="spellStart"/>
      <w:r w:rsidR="0068169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68169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30F5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ط </w:t>
      </w:r>
      <w:proofErr w:type="spellStart"/>
      <w:r w:rsidR="00E30F5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1</w:t>
      </w:r>
      <w:r w:rsidR="0068169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68169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عالم الكتب الحديث للنشر والتوزيع </w:t>
      </w:r>
      <w:proofErr w:type="spellStart"/>
      <w:r w:rsidR="0068169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="0068169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الأردن </w:t>
      </w:r>
      <w:proofErr w:type="spellStart"/>
      <w:r w:rsidR="0068169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r w:rsidR="00681691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30F5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2012 .  </w:t>
      </w:r>
    </w:p>
    <w:p w:rsidR="00681691" w:rsidRPr="00366EB5" w:rsidRDefault="00681691" w:rsidP="00E30F54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كمال عبد الحميد زيتون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التدريس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نماذجه ومهاراته 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ط1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عالم الكتب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الكويت</w:t>
      </w:r>
      <w:r w:rsidR="00E30F5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30F5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2003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30F54"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</w:p>
    <w:p w:rsidR="00E30F54" w:rsidRPr="00366EB5" w:rsidRDefault="00E30F54" w:rsidP="00E30F54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صلاح عبد الحميد زيدان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التوجيه الفنّي تنظيرا وتطبيقا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ط1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دار الوادي للثقافة والإعلام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القاهرة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مصر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2018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E30F54" w:rsidRPr="00366EB5" w:rsidRDefault="00E30F54" w:rsidP="00E30F54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يحيى محمد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نبهان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الإدارة الصفية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والإختبارات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ط1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دار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اليازوري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العلمية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عمان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الأردن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2008 .</w:t>
      </w:r>
    </w:p>
    <w:p w:rsidR="00681691" w:rsidRPr="00366EB5" w:rsidRDefault="007261F7" w:rsidP="007261F7">
      <w:pPr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صبحي حمدان أبو جلالة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أصول التربية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الأسس والتطبيقات 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ط1؛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دار الكتاب الجامعي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الإمارات العربية المتّحدة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؛</w:t>
      </w:r>
      <w:proofErr w:type="spellEnd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2018 </w:t>
      </w:r>
      <w:proofErr w:type="spellStart"/>
      <w:r w:rsidRPr="00366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86559B" w:rsidRPr="00366EB5" w:rsidRDefault="0086559B" w:rsidP="0086559B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B693B" w:rsidRPr="00366EB5" w:rsidRDefault="00AB693B" w:rsidP="00AB693B">
      <w:pPr>
        <w:jc w:val="center"/>
        <w:rPr>
          <w:b/>
          <w:bCs/>
          <w:sz w:val="28"/>
          <w:szCs w:val="28"/>
          <w:rtl/>
          <w:lang w:bidi="ar-DZ"/>
        </w:rPr>
      </w:pPr>
    </w:p>
    <w:p w:rsidR="009A2199" w:rsidRPr="009A2199" w:rsidRDefault="009A2199" w:rsidP="00A90FDE">
      <w:pPr>
        <w:jc w:val="center"/>
        <w:rPr>
          <w:sz w:val="44"/>
          <w:szCs w:val="44"/>
          <w:lang w:bidi="ar-DZ"/>
        </w:rPr>
      </w:pPr>
    </w:p>
    <w:sectPr w:rsidR="009A2199" w:rsidRPr="009A2199" w:rsidSect="0006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B693B"/>
    <w:rsid w:val="0000171A"/>
    <w:rsid w:val="000075A7"/>
    <w:rsid w:val="00050731"/>
    <w:rsid w:val="00065D83"/>
    <w:rsid w:val="000A4CE5"/>
    <w:rsid w:val="000B1CDD"/>
    <w:rsid w:val="000C69FC"/>
    <w:rsid w:val="000F2398"/>
    <w:rsid w:val="000F5A74"/>
    <w:rsid w:val="001236A8"/>
    <w:rsid w:val="001602B9"/>
    <w:rsid w:val="0017345C"/>
    <w:rsid w:val="001E4712"/>
    <w:rsid w:val="00201095"/>
    <w:rsid w:val="00222EA0"/>
    <w:rsid w:val="00257943"/>
    <w:rsid w:val="00276727"/>
    <w:rsid w:val="00283218"/>
    <w:rsid w:val="002E3A4A"/>
    <w:rsid w:val="00321454"/>
    <w:rsid w:val="00357EE0"/>
    <w:rsid w:val="00366EB5"/>
    <w:rsid w:val="003D083A"/>
    <w:rsid w:val="00404F41"/>
    <w:rsid w:val="00421763"/>
    <w:rsid w:val="00532916"/>
    <w:rsid w:val="00553022"/>
    <w:rsid w:val="005A7DDC"/>
    <w:rsid w:val="006226F7"/>
    <w:rsid w:val="0063152D"/>
    <w:rsid w:val="00640823"/>
    <w:rsid w:val="00681691"/>
    <w:rsid w:val="006B0E43"/>
    <w:rsid w:val="007261F7"/>
    <w:rsid w:val="00782562"/>
    <w:rsid w:val="00791713"/>
    <w:rsid w:val="007B098A"/>
    <w:rsid w:val="007C3D53"/>
    <w:rsid w:val="007E5730"/>
    <w:rsid w:val="007E7A7F"/>
    <w:rsid w:val="0086559B"/>
    <w:rsid w:val="008730CF"/>
    <w:rsid w:val="0095500F"/>
    <w:rsid w:val="00972248"/>
    <w:rsid w:val="009854A4"/>
    <w:rsid w:val="009A0734"/>
    <w:rsid w:val="009A2199"/>
    <w:rsid w:val="00A50ED0"/>
    <w:rsid w:val="00A65C6E"/>
    <w:rsid w:val="00A90FDE"/>
    <w:rsid w:val="00AA3C15"/>
    <w:rsid w:val="00AB693B"/>
    <w:rsid w:val="00AD3AA4"/>
    <w:rsid w:val="00B1420B"/>
    <w:rsid w:val="00B14BD4"/>
    <w:rsid w:val="00B14FBB"/>
    <w:rsid w:val="00B466DA"/>
    <w:rsid w:val="00B9134A"/>
    <w:rsid w:val="00BA31E9"/>
    <w:rsid w:val="00C07317"/>
    <w:rsid w:val="00C12D05"/>
    <w:rsid w:val="00C72659"/>
    <w:rsid w:val="00C838E6"/>
    <w:rsid w:val="00C951CB"/>
    <w:rsid w:val="00CB7172"/>
    <w:rsid w:val="00CE1A61"/>
    <w:rsid w:val="00D1583E"/>
    <w:rsid w:val="00D55824"/>
    <w:rsid w:val="00D568B3"/>
    <w:rsid w:val="00D70503"/>
    <w:rsid w:val="00E3086D"/>
    <w:rsid w:val="00E30F54"/>
    <w:rsid w:val="00E659FE"/>
    <w:rsid w:val="00F10BBF"/>
    <w:rsid w:val="00F5480B"/>
    <w:rsid w:val="00F8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7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2012</Words>
  <Characters>11072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</dc:creator>
  <cp:lastModifiedBy>hadj</cp:lastModifiedBy>
  <cp:revision>2</cp:revision>
  <dcterms:created xsi:type="dcterms:W3CDTF">2022-05-17T23:22:00Z</dcterms:created>
  <dcterms:modified xsi:type="dcterms:W3CDTF">2022-05-17T23:22:00Z</dcterms:modified>
</cp:coreProperties>
</file>